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1D" w:rsidRPr="00B77C91" w:rsidRDefault="002C7C31" w:rsidP="00D7688B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50505"/>
          <w:sz w:val="36"/>
          <w:szCs w:val="36"/>
          <w:lang w:eastAsia="ru-RU"/>
        </w:rPr>
      </w:pP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Սիրելի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հայրենակիցներ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, </w:t>
      </w:r>
      <w:r w:rsidR="00101F1D"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="00101F1D" w:rsidRPr="00B77C91">
        <w:rPr>
          <w:rFonts w:ascii="Sylfaen" w:eastAsia="Times New Roman" w:hAnsi="Sylfaen" w:cs="Times New Roman"/>
          <w:color w:val="050505"/>
          <w:sz w:val="36"/>
          <w:szCs w:val="36"/>
          <w:lang w:eastAsia="ru-RU"/>
        </w:rPr>
        <w:t xml:space="preserve">Արտաշատ միավորված համայնքի սիրելի քաղաքացիներ, </w:t>
      </w:r>
      <w:r w:rsidR="00D7688B" w:rsidRPr="00B77C91">
        <w:rPr>
          <w:rFonts w:ascii="Sylfaen" w:eastAsia="Times New Roman" w:hAnsi="Sylfaen" w:cs="Times New Roman"/>
          <w:color w:val="050505"/>
          <w:sz w:val="36"/>
          <w:szCs w:val="36"/>
          <w:lang w:eastAsia="ru-RU"/>
        </w:rPr>
        <w:t>շ</w:t>
      </w:r>
      <w:r w:rsidR="00101F1D" w:rsidRPr="00B77C91">
        <w:rPr>
          <w:rFonts w:ascii="Sylfaen" w:eastAsia="Times New Roman" w:hAnsi="Sylfaen" w:cs="Times New Roman"/>
          <w:color w:val="050505"/>
          <w:sz w:val="36"/>
          <w:szCs w:val="36"/>
          <w:lang w:eastAsia="ru-RU"/>
        </w:rPr>
        <w:t>նորհավորում եմ բոլորիս մեր ամենաթանկ ու կարևոր տոներից մեկի՝ ՀՀ Անկախության օրվա  առթիվ:</w:t>
      </w:r>
    </w:p>
    <w:p w:rsidR="00101F1D" w:rsidRPr="00B77C91" w:rsidRDefault="00101F1D" w:rsidP="00D7688B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36"/>
          <w:szCs w:val="36"/>
          <w:shd w:val="clear" w:color="auto" w:fill="FFFFFF"/>
        </w:rPr>
      </w:pP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1991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թվականի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սեպտեմբերի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21-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ին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համաժողովրդական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հանրաքվեի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արդյունքներով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ամրագրվեց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մեր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ժողովրդի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միասնական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կամքը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`  </w:t>
      </w:r>
      <w:r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t xml:space="preserve">նոր  ու շրջադարձային էջ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բացելով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 xml:space="preserve">մեր պատմության մեջ: Օր, որի </w:t>
      </w:r>
      <w:r w:rsidR="00D7688B"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 xml:space="preserve">խորհուրդն  առանձնահատուկ ու կարևոր է յուրաքանչյուրիս համար, քանի որ իրականություն դարձավ մեր դարավոր երազանքը, որի իրագործման համար դարեր շարունակ զոհաբերել ենք ամենաթանկը: </w:t>
      </w:r>
    </w:p>
    <w:p w:rsidR="00D7688B" w:rsidRPr="00B77C91" w:rsidRDefault="00D7688B" w:rsidP="00D7688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6"/>
          <w:szCs w:val="36"/>
          <w:lang w:eastAsia="ru-RU"/>
        </w:rPr>
      </w:pP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Հայաստանի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33-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ամյա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 xml:space="preserve">ճանապարհին մենք  շատ 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 xml:space="preserve">փորձություններ 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ու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մարտահրավերներ ենք հաղթահարել ու շարունակում հաղթահարել, բայց  անկախ ապրելու ու արարելու մեր  կամքն ամուր է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: </w:t>
      </w:r>
    </w:p>
    <w:p w:rsidR="00D7688B" w:rsidRPr="00B77C91" w:rsidRDefault="00D7688B" w:rsidP="00D7688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36"/>
          <w:szCs w:val="36"/>
          <w:lang w:eastAsia="ru-RU"/>
        </w:rPr>
      </w:pP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Եվ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ինչպես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33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տարի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առաջ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,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այսօր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էլ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անկախությունը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 </w:t>
      </w:r>
      <w:r w:rsidRPr="00B77C91">
        <w:rPr>
          <w:rFonts w:ascii="Sylfaen" w:eastAsia="Times New Roman" w:hAnsi="Sylfaen" w:cs="Times New Roman"/>
          <w:color w:val="050505"/>
          <w:sz w:val="36"/>
          <w:szCs w:val="36"/>
          <w:lang w:eastAsia="ru-RU"/>
        </w:rPr>
        <w:t xml:space="preserve">մեզ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համար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 </w:t>
      </w:r>
      <w:r w:rsidRPr="00B77C91">
        <w:rPr>
          <w:rFonts w:ascii="Sylfaen" w:eastAsia="Times New Roman" w:hAnsi="Sylfaen" w:cs="Times New Roman"/>
          <w:color w:val="050505"/>
          <w:sz w:val="36"/>
          <w:szCs w:val="36"/>
          <w:lang w:eastAsia="ru-RU"/>
        </w:rPr>
        <w:t xml:space="preserve"> թանկ գաղափար է,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միաբանվելու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,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հայրենիքը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շատ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սիրելու ուղերձ: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eastAsia="ru-RU"/>
        </w:rPr>
        <w:t xml:space="preserve"> </w:t>
      </w:r>
    </w:p>
    <w:p w:rsidR="00D7688B" w:rsidRPr="00B77C91" w:rsidRDefault="00D7688B" w:rsidP="00D7688B">
      <w:pPr>
        <w:jc w:val="both"/>
        <w:rPr>
          <w:rFonts w:ascii="Segoe UI" w:hAnsi="Segoe UI" w:cs="Segoe UI"/>
          <w:color w:val="050505"/>
          <w:sz w:val="36"/>
          <w:szCs w:val="36"/>
          <w:shd w:val="clear" w:color="auto" w:fill="FFFFFF"/>
        </w:rPr>
      </w:pP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 xml:space="preserve">Ուստի կարևոր է, որ 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մեզանից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յուրաքանչյուրը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հպարտությամբ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 xml:space="preserve"> ու պատասխանատվությամբ  կրի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անկախ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Հայաստանի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քաղաքացի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լինելու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պատիվը՝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իր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 xml:space="preserve">ներուժն ու 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կարողությունները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 xml:space="preserve">ներդնելով 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նպաստ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մեր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հայրենիքի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հետագա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 xml:space="preserve"> </w:t>
      </w:r>
      <w:r w:rsidRPr="00B77C91">
        <w:rPr>
          <w:rFonts w:ascii="Sylfaen" w:hAnsi="Sylfaen" w:cs="Sylfaen"/>
          <w:color w:val="050505"/>
          <w:sz w:val="36"/>
          <w:szCs w:val="36"/>
          <w:shd w:val="clear" w:color="auto" w:fill="FFFFFF"/>
        </w:rPr>
        <w:t>զարգացման և բարգավաճման</w:t>
      </w:r>
      <w:r w:rsidRPr="00B77C91">
        <w:rPr>
          <w:rFonts w:ascii="Segoe UI" w:hAnsi="Segoe UI" w:cs="Segoe UI"/>
          <w:color w:val="050505"/>
          <w:sz w:val="36"/>
          <w:szCs w:val="36"/>
          <w:shd w:val="clear" w:color="auto" w:fill="FFFFFF"/>
        </w:rPr>
        <w:t>:</w:t>
      </w:r>
    </w:p>
    <w:p w:rsidR="000C3C25" w:rsidRPr="00B77C91" w:rsidRDefault="00D7688B" w:rsidP="00D7688B">
      <w:pPr>
        <w:jc w:val="both"/>
        <w:rPr>
          <w:rFonts w:ascii="Sylfaen" w:hAnsi="Sylfaen" w:cs="Segoe UI"/>
          <w:color w:val="050505"/>
          <w:sz w:val="36"/>
          <w:szCs w:val="36"/>
          <w:shd w:val="clear" w:color="auto" w:fill="FFFFFF"/>
        </w:rPr>
      </w:pPr>
      <w:r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t>Մեր անկախության ու լինելության համար մենք պարտական ենք  նաև բոլոր ժամանակներում հանուն հայրենքի իրենց կյանքը զոհաբերած մարտիկներին</w:t>
      </w:r>
      <w:r w:rsidR="000C3C25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t>,  նրանք ընկան, որ ապրի Հայաստանը:</w:t>
      </w:r>
    </w:p>
    <w:p w:rsidR="00D7688B" w:rsidRPr="00B77C91" w:rsidRDefault="000C3C25" w:rsidP="00D7688B">
      <w:pPr>
        <w:jc w:val="both"/>
        <w:rPr>
          <w:rFonts w:ascii="Sylfaen" w:hAnsi="Sylfaen" w:cs="Segoe UI"/>
          <w:color w:val="050505"/>
          <w:sz w:val="36"/>
          <w:szCs w:val="36"/>
          <w:shd w:val="clear" w:color="auto" w:fill="FFFFFF"/>
        </w:rPr>
      </w:pPr>
      <w:r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lastRenderedPageBreak/>
        <w:t xml:space="preserve">Փառք ու պատիվ բոլոր ընկած ու ապրող  հերոսներին, փառք  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  <w:lang w:val="en-US"/>
        </w:rPr>
        <w:t>բոլոր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t xml:space="preserve"> 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  <w:lang w:val="en-US"/>
        </w:rPr>
        <w:t>զինվորներին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t xml:space="preserve"> 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  <w:lang w:val="en-US"/>
        </w:rPr>
        <w:t>ու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t xml:space="preserve"> 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  <w:lang w:val="en-US"/>
        </w:rPr>
        <w:t>սպաներին</w:t>
      </w:r>
      <w:r w:rsidR="00C44F78" w:rsidRPr="00B77C91">
        <w:rPr>
          <w:rFonts w:ascii="Sylfaen" w:hAnsi="Sylfaen" w:cs="Segoe UI"/>
          <w:color w:val="050505"/>
          <w:sz w:val="36"/>
          <w:szCs w:val="36"/>
          <w:shd w:val="clear" w:color="auto" w:fill="FFFFFF"/>
        </w:rPr>
        <w:t>:</w:t>
      </w:r>
    </w:p>
    <w:p w:rsidR="00D7688B" w:rsidRPr="00B77C91" w:rsidRDefault="00D7688B" w:rsidP="00D768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</w:pP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Շնորհավոր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val="en-US"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անկախությունդ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val="en-US" w:eastAsia="ru-RU"/>
        </w:rPr>
        <w:t xml:space="preserve">,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Հայաստան</w:t>
      </w:r>
      <w:r w:rsidRPr="00B77C91">
        <w:rPr>
          <w:rFonts w:ascii="Times New Roman" w:eastAsia="Times New Roman" w:hAnsi="Times New Roman" w:cs="Times New Roman"/>
          <w:color w:val="050505"/>
          <w:sz w:val="36"/>
          <w:szCs w:val="36"/>
          <w:lang w:val="en-US" w:eastAsia="ru-RU"/>
        </w:rPr>
        <w:t xml:space="preserve">: </w:t>
      </w:r>
    </w:p>
    <w:p w:rsidR="00D7688B" w:rsidRPr="00B77C91" w:rsidRDefault="00D7688B" w:rsidP="00D7688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</w:pP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Սեր</w:t>
      </w:r>
      <w:r w:rsidRPr="00B77C91"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  <w:t xml:space="preserve">,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խաղաղությունն</w:t>
      </w:r>
      <w:r w:rsidRPr="00B77C91"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ու</w:t>
      </w:r>
      <w:r w:rsidRPr="00B77C91"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բարեկեցություն՝</w:t>
      </w:r>
      <w:r w:rsidRPr="00B77C91"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բոլորիս</w:t>
      </w:r>
      <w:r w:rsidRPr="00B77C91"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  <w:t xml:space="preserve"> </w:t>
      </w:r>
      <w:r w:rsidRPr="00B77C91">
        <w:rPr>
          <w:rFonts w:ascii="Sylfaen" w:eastAsia="Times New Roman" w:hAnsi="Sylfaen" w:cs="Sylfaen"/>
          <w:color w:val="050505"/>
          <w:sz w:val="36"/>
          <w:szCs w:val="36"/>
          <w:lang w:eastAsia="ru-RU"/>
        </w:rPr>
        <w:t>ընտանիքներին</w:t>
      </w:r>
      <w:r w:rsidRPr="00B77C91">
        <w:rPr>
          <w:rFonts w:ascii="Segoe UI" w:eastAsia="Times New Roman" w:hAnsi="Segoe UI" w:cs="Segoe UI"/>
          <w:color w:val="050505"/>
          <w:sz w:val="36"/>
          <w:szCs w:val="36"/>
          <w:lang w:val="en-US" w:eastAsia="ru-RU"/>
        </w:rPr>
        <w:t>:</w:t>
      </w:r>
    </w:p>
    <w:p w:rsidR="00D7688B" w:rsidRPr="00B77C91" w:rsidRDefault="00D7688B" w:rsidP="00D7688B">
      <w:pPr>
        <w:jc w:val="both"/>
        <w:rPr>
          <w:sz w:val="36"/>
          <w:szCs w:val="36"/>
          <w:lang w:val="en-US"/>
        </w:rPr>
      </w:pPr>
    </w:p>
    <w:p w:rsidR="005F7584" w:rsidRPr="00B77C91" w:rsidRDefault="005F7584" w:rsidP="00D7688B">
      <w:pPr>
        <w:shd w:val="clear" w:color="auto" w:fill="FFFFFF"/>
        <w:spacing w:after="0" w:line="240" w:lineRule="auto"/>
        <w:jc w:val="both"/>
        <w:rPr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  <w:r w:rsidRPr="00B77C91">
        <w:rPr>
          <w:rFonts w:ascii="Sylfaen" w:hAnsi="Sylfaen"/>
          <w:sz w:val="36"/>
          <w:szCs w:val="36"/>
          <w:lang w:val="en-US"/>
        </w:rPr>
        <w:t xml:space="preserve"> </w:t>
      </w: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C44F78" w:rsidRPr="00B77C91" w:rsidRDefault="00C44F78" w:rsidP="00D7688B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B77C91" w:rsidRDefault="00B77C91" w:rsidP="00C44F78">
      <w:pPr>
        <w:shd w:val="clear" w:color="auto" w:fill="FFFFFF"/>
        <w:spacing w:after="0" w:line="240" w:lineRule="auto"/>
        <w:jc w:val="both"/>
        <w:rPr>
          <w:rFonts w:ascii="Sylfaen" w:hAnsi="Sylfaen"/>
          <w:sz w:val="36"/>
          <w:szCs w:val="36"/>
          <w:lang w:val="en-US"/>
        </w:rPr>
      </w:pPr>
    </w:p>
    <w:p w:rsidR="00090B24" w:rsidRDefault="00C44F78" w:rsidP="00C44F78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50505"/>
          <w:sz w:val="40"/>
          <w:szCs w:val="40"/>
          <w:shd w:val="clear" w:color="auto" w:fill="FFFFFF"/>
        </w:rPr>
      </w:pPr>
      <w:r w:rsidRPr="00090B24">
        <w:rPr>
          <w:rFonts w:ascii="Sylfaen" w:hAnsi="Sylfaen"/>
          <w:sz w:val="40"/>
          <w:szCs w:val="40"/>
          <w:lang w:val="en-US"/>
        </w:rPr>
        <w:lastRenderedPageBreak/>
        <w:t xml:space="preserve">Սիրելի հյուրեր,      այսօր մեր ամենակարևոր ու թանկ օրերից մեկն է՝ Հայաստանի </w:t>
      </w:r>
      <w:r w:rsidR="00090B24">
        <w:rPr>
          <w:rFonts w:ascii="Sylfaen" w:hAnsi="Sylfaen"/>
          <w:sz w:val="40"/>
          <w:szCs w:val="40"/>
        </w:rPr>
        <w:t>Ա</w:t>
      </w:r>
      <w:r w:rsidRPr="00090B24">
        <w:rPr>
          <w:rFonts w:ascii="Sylfaen" w:hAnsi="Sylfaen"/>
          <w:sz w:val="40"/>
          <w:szCs w:val="40"/>
          <w:lang w:val="en-US"/>
        </w:rPr>
        <w:t>նկախության օրը, ինչի առթիվ սիրով շնորհավորում եմ բոլորիս: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proofErr w:type="gramStart"/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Օ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րվա 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խորհուրդն</w:t>
      </w:r>
      <w:proofErr w:type="gramEnd"/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առանձնահատուկ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ու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կարևոր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է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յուրաքանչյուրիս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համար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,  քանի որ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անկախ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ու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ազատ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երկրում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ապրելը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դարեր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ի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վեր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մեր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նվիրական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երազանքն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է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եղել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,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որի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իրագործմանը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 </w:t>
      </w:r>
      <w:r w:rsidRPr="00090B24">
        <w:rPr>
          <w:rFonts w:ascii="Sylfaen" w:hAnsi="Sylfaen" w:cs="Segoe UI"/>
          <w:color w:val="050505"/>
          <w:sz w:val="40"/>
          <w:szCs w:val="40"/>
          <w:shd w:val="clear" w:color="auto" w:fill="FFFFFF"/>
          <w:lang w:val="en-US"/>
        </w:rPr>
        <w:t xml:space="preserve">իրենց կյանքն ու առողջությունը, մտավոր ներուժն են նվիրաբերել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տարբեր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սերունդներ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  <w:lang w:val="en-US"/>
        </w:rPr>
        <w:t xml:space="preserve">: </w:t>
      </w:r>
    </w:p>
    <w:p w:rsidR="00090B24" w:rsidRDefault="00C44F78" w:rsidP="00C44F7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40"/>
          <w:szCs w:val="40"/>
          <w:shd w:val="clear" w:color="auto" w:fill="FFFFFF"/>
        </w:rPr>
      </w:pP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Օր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,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որը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մեզ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տրվել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ու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շարունակում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է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տրվել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ծանր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կորուստների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ու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զրկանքների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գնով</w:t>
      </w:r>
      <w:r w:rsidRPr="00090B24">
        <w:rPr>
          <w:rFonts w:ascii="Segoe UI" w:hAnsi="Segoe UI" w:cs="Segoe UI"/>
          <w:color w:val="050505"/>
          <w:sz w:val="40"/>
          <w:szCs w:val="40"/>
          <w:shd w:val="clear" w:color="auto" w:fill="FFFFFF"/>
        </w:rPr>
        <w:t>: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</w:p>
    <w:p w:rsidR="00C44F78" w:rsidRPr="00090B24" w:rsidRDefault="00C44F78" w:rsidP="00C44F7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40"/>
          <w:szCs w:val="40"/>
          <w:shd w:val="clear" w:color="auto" w:fill="FFFFFF"/>
        </w:rPr>
      </w:pP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Անկախության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33-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ամյա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ճանապարհին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մենք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շատ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փորձություններ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ու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մարտահրավերներ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ենք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հաղթահարել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և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շարունակում ենք հաղթահարել նաև այսօր,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բայց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ամուր ենք մնացել հոգով, ապրելու ու պայքարելու մեր կամքով: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Եվ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ինչպես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տարիներ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առաջ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,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այսօր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էլ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անկախությունը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մեզ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proofErr w:type="gramStart"/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համար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բարձրագույն</w:t>
      </w:r>
      <w:proofErr w:type="gramEnd"/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արժեք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է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, 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հայրենիքը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սիրելու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ու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միաբանվելու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ուղերձ</w:t>
      </w:r>
      <w:r w:rsidR="00B77C91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:</w:t>
      </w:r>
    </w:p>
    <w:p w:rsidR="00B77C91" w:rsidRPr="00090B24" w:rsidRDefault="00B77C91" w:rsidP="00C44F7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40"/>
          <w:szCs w:val="40"/>
          <w:shd w:val="clear" w:color="auto" w:fill="FFFFFF"/>
        </w:rPr>
      </w:pP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Փառք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ու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պատիվ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հանուն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հայրենիքի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բոլոր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ժամանակներում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proofErr w:type="gramStart"/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նահատակված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հերոսներին</w:t>
      </w:r>
      <w:proofErr w:type="gramEnd"/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,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փառք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ու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պատիվ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մեր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բոլոր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զինվորներին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ու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 xml:space="preserve"> 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սպաներին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:</w:t>
      </w:r>
    </w:p>
    <w:p w:rsidR="00090B24" w:rsidRPr="00090B24" w:rsidRDefault="00B77C91" w:rsidP="00C44F7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</w:pP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Շնորհավոր տոնդ, Հայաստան: </w:t>
      </w:r>
    </w:p>
    <w:p w:rsidR="00B77C91" w:rsidRPr="00090B24" w:rsidRDefault="00B77C91" w:rsidP="00C44F7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</w:pP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Թող խաղաղ լինի երկինքդ, ուժեղ ու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անպարտ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լինեն</w:t>
      </w:r>
      <w:r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որդիներդ: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Սեր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ու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ջերմություն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բոլորիս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 xml:space="preserve"> </w:t>
      </w:r>
      <w:r w:rsidR="00090B24">
        <w:rPr>
          <w:rFonts w:ascii="Sylfaen" w:hAnsi="Sylfaen" w:cs="Sylfaen"/>
          <w:color w:val="050505"/>
          <w:sz w:val="40"/>
          <w:szCs w:val="40"/>
          <w:shd w:val="clear" w:color="auto" w:fill="FFFFFF"/>
        </w:rPr>
        <w:t>օջախներին</w:t>
      </w:r>
      <w:r w:rsidR="00090B24" w:rsidRPr="00090B24"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  <w:t>:</w:t>
      </w:r>
    </w:p>
    <w:p w:rsidR="00B77C91" w:rsidRPr="00090B24" w:rsidRDefault="00B77C91" w:rsidP="00C44F78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50505"/>
          <w:sz w:val="40"/>
          <w:szCs w:val="40"/>
          <w:shd w:val="clear" w:color="auto" w:fill="FFFFFF"/>
          <w:lang w:val="en-US"/>
        </w:rPr>
      </w:pPr>
    </w:p>
    <w:sectPr w:rsidR="00B77C91" w:rsidRPr="00090B24" w:rsidSect="005F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8F"/>
    <w:rsid w:val="00090B24"/>
    <w:rsid w:val="000C3C25"/>
    <w:rsid w:val="000C3C8F"/>
    <w:rsid w:val="00101F1D"/>
    <w:rsid w:val="00295394"/>
    <w:rsid w:val="002C7C31"/>
    <w:rsid w:val="00374F14"/>
    <w:rsid w:val="005F7584"/>
    <w:rsid w:val="0060586A"/>
    <w:rsid w:val="00932332"/>
    <w:rsid w:val="00A56ED7"/>
    <w:rsid w:val="00B77C91"/>
    <w:rsid w:val="00C44F78"/>
    <w:rsid w:val="00D7688B"/>
    <w:rsid w:val="00D8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60586A"/>
  </w:style>
  <w:style w:type="character" w:customStyle="1" w:styleId="xt0psk2">
    <w:name w:val="xt0psk2"/>
    <w:basedOn w:val="a0"/>
    <w:rsid w:val="0060586A"/>
  </w:style>
  <w:style w:type="character" w:styleId="a3">
    <w:name w:val="Emphasis"/>
    <w:basedOn w:val="a0"/>
    <w:uiPriority w:val="20"/>
    <w:qFormat/>
    <w:rsid w:val="006058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40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2024-09-20T13:19:00Z</cp:lastPrinted>
  <dcterms:created xsi:type="dcterms:W3CDTF">2024-09-19T05:49:00Z</dcterms:created>
  <dcterms:modified xsi:type="dcterms:W3CDTF">2024-09-20T13:29:00Z</dcterms:modified>
</cp:coreProperties>
</file>